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Calcium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8.8 - 10.6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